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F" w:rsidRPr="007B244F" w:rsidRDefault="007B244F" w:rsidP="007B244F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7B244F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REGULAMIN </w:t>
      </w:r>
    </w:p>
    <w:p w:rsidR="007B244F" w:rsidRPr="007B244F" w:rsidRDefault="007B244F" w:rsidP="007B244F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Konkursu „KAPELUSZ DLA KRÓLOWEJ”</w:t>
      </w:r>
    </w:p>
    <w:p w:rsidR="007B244F" w:rsidRPr="007B244F" w:rsidRDefault="007B244F" w:rsidP="007B244F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7B244F" w:rsidRPr="007B244F" w:rsidRDefault="007B244F" w:rsidP="007B244F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7B244F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Cele zadania:</w:t>
      </w:r>
      <w:r w:rsidRPr="007B244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obchody tygodnia języka angielskiego, wykorzystanie umiejętności językowych poza lekcją, propagowanie nauki języka angielskiego,</w:t>
      </w:r>
      <w:r w:rsidR="00CB4EA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poznawanie innych kultur,</w:t>
      </w:r>
      <w:r w:rsidRPr="007B244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rozwijanie umiejętności artystyczny,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plastycznych, stawienie na kreatywność i pomysłowość prac.</w:t>
      </w:r>
    </w:p>
    <w:p w:rsidR="007B244F" w:rsidRPr="007B244F" w:rsidRDefault="007B244F" w:rsidP="007B244F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7B244F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forma pracy:</w:t>
      </w:r>
      <w:r w:rsidRPr="007B244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wykonanie projektu i prototypu kapelusza dla Królowej Wielkiej Brytanii </w:t>
      </w:r>
    </w:p>
    <w:p w:rsidR="007B244F" w:rsidRPr="007B244F" w:rsidRDefault="007B244F" w:rsidP="007B244F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7B244F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termin:</w:t>
      </w:r>
      <w:r w:rsidRPr="007B244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15025D">
        <w:rPr>
          <w:rFonts w:ascii="Comic Sans MS" w:eastAsia="Times New Roman" w:hAnsi="Comic Sans MS" w:cs="Times New Roman"/>
          <w:sz w:val="24"/>
          <w:szCs w:val="24"/>
          <w:lang w:eastAsia="pl-PL"/>
        </w:rPr>
        <w:t>TJO</w:t>
      </w:r>
    </w:p>
    <w:p w:rsidR="007B244F" w:rsidRPr="007B244F" w:rsidRDefault="007B244F" w:rsidP="007B244F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7B244F" w:rsidRPr="007B244F" w:rsidRDefault="007B244F" w:rsidP="007B244F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  <w:r w:rsidRPr="007B244F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Zasady pracy:</w:t>
      </w:r>
    </w:p>
    <w:p w:rsidR="007B244F" w:rsidRDefault="007B244F" w:rsidP="007B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W konkursie biorą uczniowie klas 1-3.</w:t>
      </w:r>
    </w:p>
    <w:p w:rsidR="007B244F" w:rsidRDefault="007B244F" w:rsidP="007B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Z regulaminem zapoznaje ich nauczyciel języka angielskiego podczas lekcji. Warto wykorzystać filmik – adres na końcu.</w:t>
      </w:r>
    </w:p>
    <w:p w:rsidR="007B244F" w:rsidRDefault="007B244F" w:rsidP="007B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Chętni uczniowie wykonują projekt kapelusz i tworzą go z wybranych materiałów</w:t>
      </w:r>
      <w:r w:rsidRPr="007B244F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Techniki</w:t>
      </w:r>
      <w:r w:rsidR="0015025D">
        <w:rPr>
          <w:rFonts w:ascii="Comic Sans MS" w:eastAsia="Times New Roman" w:hAnsi="Comic Sans MS" w:cs="Times New Roman"/>
          <w:sz w:val="24"/>
          <w:szCs w:val="24"/>
          <w:lang w:eastAsia="pl-PL"/>
        </w:rPr>
        <w:t>,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styl dowolny. </w:t>
      </w:r>
    </w:p>
    <w:p w:rsidR="00CB4EAB" w:rsidRDefault="00090719" w:rsidP="007B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W</w:t>
      </w:r>
      <w:r w:rsidR="00CB4EAB">
        <w:rPr>
          <w:rFonts w:ascii="Comic Sans MS" w:eastAsia="Times New Roman" w:hAnsi="Comic Sans MS" w:cs="Times New Roman"/>
          <w:sz w:val="24"/>
          <w:szCs w:val="24"/>
          <w:lang w:eastAsia="pl-PL"/>
        </w:rPr>
        <w:t>ykonan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y</w:t>
      </w:r>
      <w:r w:rsidR="00CB4EA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kapelusz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CB4EA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uczestnicy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dostarczają</w:t>
      </w:r>
      <w:r w:rsidR="00CB4EA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do organizatorów. </w:t>
      </w:r>
    </w:p>
    <w:p w:rsidR="0015025D" w:rsidRPr="0015025D" w:rsidRDefault="00CB4EAB" w:rsidP="001502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Najciekawsze prace zostaną nagrodzone, oceną 6 z przedmiotu, dyplomem oraz nagrodą rzeczową. Każdy uczestnik ma gw</w:t>
      </w:r>
      <w:r w:rsidR="0015025D">
        <w:rPr>
          <w:rFonts w:ascii="Comic Sans MS" w:eastAsia="Times New Roman" w:hAnsi="Comic Sans MS" w:cs="Times New Roman"/>
          <w:sz w:val="24"/>
          <w:szCs w:val="24"/>
          <w:lang w:eastAsia="pl-PL"/>
        </w:rPr>
        <w:t>ar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antowaną nagrodę – nawet jeśli nie zdobędzie miejsc 1-3, jest nią oceną 5 z przedmiotu.</w:t>
      </w:r>
    </w:p>
    <w:p w:rsidR="00CB4EAB" w:rsidRPr="007B244F" w:rsidRDefault="00CB4EAB" w:rsidP="007B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Zapraszamy do wspólnej zabawy.</w:t>
      </w:r>
    </w:p>
    <w:p w:rsidR="007B244F" w:rsidRPr="007B244F" w:rsidRDefault="007B244F" w:rsidP="007B244F">
      <w:pPr>
        <w:spacing w:after="0" w:line="360" w:lineRule="auto"/>
        <w:jc w:val="right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  <w:r w:rsidRPr="007B244F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Opiekunowie:</w:t>
      </w:r>
    </w:p>
    <w:p w:rsidR="007B244F" w:rsidRPr="007B244F" w:rsidRDefault="007B244F" w:rsidP="007B244F">
      <w:pPr>
        <w:spacing w:after="0" w:line="36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7B244F">
        <w:rPr>
          <w:rFonts w:ascii="Comic Sans MS" w:eastAsia="Times New Roman" w:hAnsi="Comic Sans MS" w:cs="Times New Roman"/>
          <w:sz w:val="24"/>
          <w:szCs w:val="24"/>
          <w:lang w:eastAsia="pl-PL"/>
        </w:rPr>
        <w:t>M. Cieślak</w:t>
      </w:r>
    </w:p>
    <w:p w:rsidR="007B244F" w:rsidRPr="007B244F" w:rsidRDefault="00CB4EAB" w:rsidP="007B244F">
      <w:pPr>
        <w:spacing w:after="0" w:line="36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K. Góźdź - Pawłowska</w:t>
      </w:r>
    </w:p>
    <w:p w:rsidR="007B244F" w:rsidRPr="007B244F" w:rsidRDefault="007B244F" w:rsidP="00CB4EAB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8624A5" w:rsidRPr="00CB4EAB" w:rsidRDefault="006A0A75" w:rsidP="00CB4EAB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hyperlink r:id="rId5" w:history="1">
        <w:r w:rsidR="00CB4EAB" w:rsidRPr="00D11910">
          <w:rPr>
            <w:rStyle w:val="Hipercze"/>
            <w:rFonts w:ascii="Comic Sans MS" w:eastAsia="Times New Roman" w:hAnsi="Comic Sans MS" w:cs="Times New Roman"/>
            <w:sz w:val="24"/>
            <w:szCs w:val="24"/>
            <w:lang w:eastAsia="pl-PL"/>
          </w:rPr>
          <w:t>https://www.youtube.com/watch?v=JCN53j3RXYM</w:t>
        </w:r>
      </w:hyperlink>
    </w:p>
    <w:sectPr w:rsidR="008624A5" w:rsidRPr="00CB4EAB" w:rsidSect="006A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36A"/>
    <w:multiLevelType w:val="hybridMultilevel"/>
    <w:tmpl w:val="2DB4D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28A2"/>
    <w:multiLevelType w:val="hybridMultilevel"/>
    <w:tmpl w:val="2DB4D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244F"/>
    <w:rsid w:val="00090719"/>
    <w:rsid w:val="0015025D"/>
    <w:rsid w:val="00210184"/>
    <w:rsid w:val="006A0A75"/>
    <w:rsid w:val="007B244F"/>
    <w:rsid w:val="008624A5"/>
    <w:rsid w:val="00CB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4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24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CN53j3RX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Cieślak</dc:creator>
  <cp:lastModifiedBy>Paweł</cp:lastModifiedBy>
  <cp:revision>2</cp:revision>
  <cp:lastPrinted>2022-02-26T15:35:00Z</cp:lastPrinted>
  <dcterms:created xsi:type="dcterms:W3CDTF">2022-03-10T20:02:00Z</dcterms:created>
  <dcterms:modified xsi:type="dcterms:W3CDTF">2022-03-10T20:02:00Z</dcterms:modified>
</cp:coreProperties>
</file>